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643E6" w14:textId="77777777" w:rsidR="004C6A40" w:rsidRDefault="004C6A40" w:rsidP="004C6A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72"/>
        <w:gridCol w:w="3544"/>
        <w:gridCol w:w="2410"/>
        <w:gridCol w:w="1276"/>
        <w:gridCol w:w="4500"/>
      </w:tblGrid>
      <w:tr w:rsidR="005E600E" w14:paraId="0A71672F" w14:textId="77777777" w:rsidTr="00914D72">
        <w:tc>
          <w:tcPr>
            <w:tcW w:w="14560" w:type="dxa"/>
            <w:gridSpan w:val="6"/>
          </w:tcPr>
          <w:p w14:paraId="126796F0" w14:textId="77777777" w:rsidR="005E600E" w:rsidRPr="004C6A40" w:rsidRDefault="005E600E" w:rsidP="005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2B163A7F" w14:textId="77777777" w:rsidR="005E600E" w:rsidRDefault="005E600E" w:rsidP="005E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УЧЕБНО-МЕТОДИЧЕСКОЙ КОМИССИ</w:t>
            </w:r>
          </w:p>
          <w:p w14:paraId="0ECEF4A7" w14:textId="5598416E" w:rsidR="005E600E" w:rsidRDefault="005E600E" w:rsidP="005E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МУЗЫКИ НА 20</w:t>
            </w:r>
            <w:r w:rsidR="00C2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348C6E54" w14:textId="77777777" w:rsidR="005E600E" w:rsidRPr="00EA218A" w:rsidRDefault="005E600E" w:rsidP="005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8AA" w14:paraId="5459CB6E" w14:textId="77777777" w:rsidTr="000F48A9">
        <w:tc>
          <w:tcPr>
            <w:tcW w:w="458" w:type="dxa"/>
          </w:tcPr>
          <w:p w14:paraId="3B90214F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14:paraId="235AA61F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44" w:type="dxa"/>
          </w:tcPr>
          <w:p w14:paraId="67A3C59B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10E0BD0E" w14:textId="77777777" w:rsidR="00E06530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1E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5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C16B39" w14:textId="77777777" w:rsidR="004C6A40" w:rsidRPr="00EA218A" w:rsidRDefault="00E0653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</w:tcPr>
          <w:p w14:paraId="4F3B38D5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00" w:type="dxa"/>
          </w:tcPr>
          <w:p w14:paraId="2E001607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F35C53">
              <w:rPr>
                <w:rFonts w:ascii="Times New Roman" w:hAnsi="Times New Roman" w:cs="Times New Roman"/>
                <w:b/>
                <w:sz w:val="24"/>
                <w:szCs w:val="24"/>
              </w:rPr>
              <w:t>ы деятельности</w:t>
            </w:r>
          </w:p>
        </w:tc>
      </w:tr>
      <w:tr w:rsidR="009A5A20" w14:paraId="637E6578" w14:textId="77777777" w:rsidTr="000F48A9">
        <w:tc>
          <w:tcPr>
            <w:tcW w:w="458" w:type="dxa"/>
          </w:tcPr>
          <w:p w14:paraId="1BDD7CAB" w14:textId="5EB53A1D" w:rsidR="009A5A20" w:rsidRDefault="002415E3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14:paraId="1B046EF6" w14:textId="11541C0A" w:rsidR="009A5A20" w:rsidRPr="00664CB6" w:rsidRDefault="009A5A2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документации по реализуемым ОПОП</w:t>
            </w:r>
            <w:r w:rsidR="00D8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</w:t>
            </w:r>
          </w:p>
        </w:tc>
        <w:tc>
          <w:tcPr>
            <w:tcW w:w="3544" w:type="dxa"/>
          </w:tcPr>
          <w:p w14:paraId="0194F69E" w14:textId="77777777" w:rsidR="009A5A20" w:rsidRPr="009A5A20" w:rsidRDefault="009A5A20" w:rsidP="009A5A20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Коррекция (внесение изменений, дополнений) учебно-методической документации:</w:t>
            </w:r>
          </w:p>
          <w:p w14:paraId="4AC5C4DE" w14:textId="4FA028B3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учебные планы;</w:t>
            </w:r>
          </w:p>
          <w:p w14:paraId="201E5EB4" w14:textId="7E6F0184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графики;</w:t>
            </w:r>
          </w:p>
          <w:p w14:paraId="4823ED77" w14:textId="3734FB51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дисциплин;</w:t>
            </w:r>
          </w:p>
          <w:p w14:paraId="2559D269" w14:textId="02F2893D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практик;</w:t>
            </w:r>
          </w:p>
          <w:p w14:paraId="142187BF" w14:textId="1F337424" w:rsid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программы ГИА</w:t>
            </w:r>
          </w:p>
        </w:tc>
        <w:tc>
          <w:tcPr>
            <w:tcW w:w="2410" w:type="dxa"/>
          </w:tcPr>
          <w:p w14:paraId="65615C96" w14:textId="36F6FBE1" w:rsidR="009A5A20" w:rsidRDefault="004173C7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все члены УМК</w:t>
            </w:r>
          </w:p>
        </w:tc>
        <w:tc>
          <w:tcPr>
            <w:tcW w:w="1276" w:type="dxa"/>
          </w:tcPr>
          <w:p w14:paraId="6329DB27" w14:textId="1DCC88C4" w:rsidR="009A5A20" w:rsidRDefault="00C4316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00" w:type="dxa"/>
          </w:tcPr>
          <w:p w14:paraId="46DD48C8" w14:textId="77777777" w:rsidR="00603E3E" w:rsidRPr="00603E3E" w:rsidRDefault="00603E3E" w:rsidP="00603E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4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Обновленные комплекты документов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образовательным программам направлений подготовки:</w:t>
            </w:r>
          </w:p>
          <w:p w14:paraId="3709195A" w14:textId="2E4D8CA9" w:rsidR="00603E3E" w:rsidRDefault="00603E3E" w:rsidP="00603E3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44.03.01 Педагогическое образование, направленность (профиль)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436DF893" w14:textId="4A417C05" w:rsidR="00603E3E" w:rsidRDefault="00603E3E" w:rsidP="00603E3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44.03.05 Педагогическое образование (с двумя профилями подготовки), направленность (профили)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Музыкальное образование и Дополнительное 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(Музыкально-инструментальное и вокальное искусство);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 и Дополнительное образование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 образовательной области «Искусство»)</w:t>
            </w:r>
          </w:p>
          <w:p w14:paraId="57C96040" w14:textId="34BB3E2E" w:rsidR="009A5A20" w:rsidRPr="00603E3E" w:rsidRDefault="00603E3E" w:rsidP="00603E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44.04.01 «Педагогическое образование», магистерские программы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Педагогика и менеджмент дополнительного музыкального образования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исполнительство и педагогика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Медиаобразование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E743A6" w14:paraId="3F622517" w14:textId="77777777" w:rsidTr="000F48A9">
        <w:tc>
          <w:tcPr>
            <w:tcW w:w="458" w:type="dxa"/>
          </w:tcPr>
          <w:p w14:paraId="13DE2058" w14:textId="698360D8" w:rsidR="00E743A6" w:rsidRDefault="002415E3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2" w:type="dxa"/>
          </w:tcPr>
          <w:p w14:paraId="4B8B7A3A" w14:textId="617211EC" w:rsidR="00E743A6" w:rsidRPr="00664CB6" w:rsidRDefault="004173C7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="00F458CB">
              <w:rPr>
                <w:rFonts w:ascii="Times New Roman" w:hAnsi="Times New Roman" w:cs="Times New Roman"/>
                <w:b/>
                <w:sz w:val="24"/>
                <w:szCs w:val="24"/>
              </w:rPr>
              <w:t>вновь вводимых</w:t>
            </w:r>
            <w:r w:rsidRPr="004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 </w:t>
            </w:r>
            <w:r w:rsidR="00D871B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3544" w:type="dxa"/>
          </w:tcPr>
          <w:p w14:paraId="618F4915" w14:textId="77777777" w:rsidR="00575910" w:rsidRDefault="004173C7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71237" w14:textId="55F9192F" w:rsidR="004173C7" w:rsidRDefault="004173C7" w:rsidP="00575910">
            <w:pPr>
              <w:pStyle w:val="a4"/>
              <w:numPr>
                <w:ilvl w:val="0"/>
                <w:numId w:val="8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ОПОП</w:t>
            </w: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,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 xml:space="preserve"> на иностранных студентов</w:t>
            </w:r>
            <w:r w:rsidR="00A51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7A37C6" w14:textId="7F82B877" w:rsidR="00E743A6" w:rsidRPr="00575910" w:rsidRDefault="00575910" w:rsidP="00575910">
            <w:pPr>
              <w:pStyle w:val="a4"/>
              <w:numPr>
                <w:ilvl w:val="0"/>
                <w:numId w:val="8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75910">
              <w:rPr>
                <w:rFonts w:ascii="Times New Roman" w:hAnsi="Times New Roman" w:cs="Times New Roman"/>
                <w:sz w:val="24"/>
                <w:szCs w:val="24"/>
              </w:rPr>
              <w:t xml:space="preserve"> ОПОП,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5910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в 2021–2022 </w:t>
            </w:r>
          </w:p>
        </w:tc>
        <w:tc>
          <w:tcPr>
            <w:tcW w:w="2410" w:type="dxa"/>
          </w:tcPr>
          <w:p w14:paraId="75BA66FE" w14:textId="77777777" w:rsidR="00E743A6" w:rsidRDefault="00E743A6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все члены УМК</w:t>
            </w:r>
          </w:p>
        </w:tc>
        <w:tc>
          <w:tcPr>
            <w:tcW w:w="1276" w:type="dxa"/>
          </w:tcPr>
          <w:p w14:paraId="0B0E03BB" w14:textId="5DE77070" w:rsidR="00E743A6" w:rsidRDefault="00C4316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 май 2021</w:t>
            </w:r>
          </w:p>
        </w:tc>
        <w:tc>
          <w:tcPr>
            <w:tcW w:w="4500" w:type="dxa"/>
          </w:tcPr>
          <w:p w14:paraId="33B1CE50" w14:textId="28F7170B" w:rsidR="003A4C6E" w:rsidRDefault="00E743A6" w:rsidP="003A4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Подготовленные комплекты документов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11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ОПОП </w:t>
            </w:r>
            <w:r w:rsidR="003A4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подготовки</w:t>
            </w:r>
            <w:r w:rsidR="003A4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1933833A" w14:textId="77777777" w:rsidR="008F2E74" w:rsidRPr="008F2E74" w:rsidRDefault="008F2E74" w:rsidP="008F2E7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E7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направленность (профили) «</w:t>
            </w:r>
            <w:r w:rsidRPr="008F2E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Мировая художественная культура и Дополнительное образование</w:t>
            </w:r>
            <w:r w:rsidRPr="008F2E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51FA3">
              <w:rPr>
                <w:rFonts w:ascii="Times New Roman" w:hAnsi="Times New Roman" w:cs="Times New Roman"/>
                <w:sz w:val="24"/>
                <w:szCs w:val="24"/>
              </w:rPr>
              <w:t>(в части дисциплин предметной подготовки по модулю «Музыкальное искусство»);</w:t>
            </w:r>
          </w:p>
          <w:p w14:paraId="5F41EF35" w14:textId="77777777" w:rsidR="00A51FA3" w:rsidRPr="00A51FA3" w:rsidRDefault="008F2E74" w:rsidP="003A4C6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E74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направленность (профиль) «</w:t>
            </w:r>
            <w:r w:rsidRPr="008F2E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Мировое искусство</w:t>
            </w:r>
            <w:r w:rsidRPr="008F2E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51FA3">
              <w:rPr>
                <w:rFonts w:ascii="Times New Roman" w:hAnsi="Times New Roman" w:cs="Times New Roman"/>
                <w:sz w:val="24"/>
                <w:szCs w:val="24"/>
              </w:rPr>
              <w:t>(в части дисциплин искусствоведческой направленности);</w:t>
            </w:r>
          </w:p>
          <w:p w14:paraId="19AA8FFA" w14:textId="6BE04B22" w:rsidR="00E743A6" w:rsidRPr="007E7878" w:rsidRDefault="00A51FA3" w:rsidP="007E7878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A3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  <w:r w:rsidRPr="00A51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профилем по выбору</w:t>
            </w:r>
            <w:r w:rsidRPr="00A51FA3">
              <w:rPr>
                <w:rFonts w:ascii="Times New Roman" w:hAnsi="Times New Roman" w:cs="Times New Roman"/>
                <w:sz w:val="24"/>
                <w:szCs w:val="24"/>
              </w:rPr>
              <w:t xml:space="preserve"> – полный пакет документов)</w:t>
            </w:r>
          </w:p>
        </w:tc>
      </w:tr>
      <w:tr w:rsidR="00D871B9" w14:paraId="12213125" w14:textId="77777777" w:rsidTr="000F48A9">
        <w:tc>
          <w:tcPr>
            <w:tcW w:w="458" w:type="dxa"/>
          </w:tcPr>
          <w:p w14:paraId="3920ED84" w14:textId="70273767" w:rsidR="00D871B9" w:rsidRDefault="002415E3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14:paraId="3F44BC4B" w14:textId="32D632ED" w:rsidR="00D871B9" w:rsidRPr="004173C7" w:rsidRDefault="00D871B9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государственной аккредитации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ОПОП ВО, </w:t>
            </w:r>
            <w:r w:rsidRPr="00D871B9">
              <w:rPr>
                <w:rFonts w:ascii="Times New Roman" w:hAnsi="Times New Roman" w:cs="Times New Roman"/>
                <w:b/>
                <w:sz w:val="24"/>
                <w:szCs w:val="24"/>
              </w:rPr>
              <w:t>их анализ на соответствие требованиям ФГОС 3++</w:t>
            </w:r>
          </w:p>
        </w:tc>
        <w:tc>
          <w:tcPr>
            <w:tcW w:w="3544" w:type="dxa"/>
          </w:tcPr>
          <w:p w14:paraId="4AF84CD5" w14:textId="4AF19CA0" w:rsidR="00D871B9" w:rsidRPr="004173C7" w:rsidRDefault="00D871B9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коррекция учебно-методической документации</w:t>
            </w:r>
            <w:r w:rsidR="00C72D5F">
              <w:rPr>
                <w:rFonts w:ascii="Times New Roman" w:hAnsi="Times New Roman" w:cs="Times New Roman"/>
                <w:sz w:val="24"/>
                <w:szCs w:val="24"/>
              </w:rPr>
              <w:t xml:space="preserve"> по аккредитуемым ОПОП</w:t>
            </w:r>
          </w:p>
        </w:tc>
        <w:tc>
          <w:tcPr>
            <w:tcW w:w="2410" w:type="dxa"/>
          </w:tcPr>
          <w:p w14:paraId="32A85B13" w14:textId="48113D98" w:rsidR="00D871B9" w:rsidRDefault="0022222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</w:t>
            </w:r>
            <w:r w:rsidR="00C12102">
              <w:rPr>
                <w:rFonts w:ascii="Times New Roman" w:hAnsi="Times New Roman" w:cs="Times New Roman"/>
                <w:sz w:val="24"/>
                <w:szCs w:val="24"/>
              </w:rPr>
              <w:t xml:space="preserve"> зав. кафедрой вокально-хорового и инструментального исполнительства </w:t>
            </w:r>
            <w:r w:rsidR="00C12102" w:rsidRPr="00C12102">
              <w:rPr>
                <w:rFonts w:ascii="Times New Roman" w:hAnsi="Times New Roman" w:cs="Times New Roman"/>
                <w:sz w:val="24"/>
                <w:szCs w:val="24"/>
              </w:rPr>
              <w:t>/ все члены УМК</w:t>
            </w:r>
          </w:p>
        </w:tc>
        <w:tc>
          <w:tcPr>
            <w:tcW w:w="1276" w:type="dxa"/>
          </w:tcPr>
          <w:p w14:paraId="7FBABD9E" w14:textId="3B9E375A" w:rsidR="00D871B9" w:rsidRDefault="00C4316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4500" w:type="dxa"/>
          </w:tcPr>
          <w:p w14:paraId="05D6BA4A" w14:textId="77777777" w:rsidR="00D871B9" w:rsidRDefault="0022222A" w:rsidP="003A4C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2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Подготовленные комплекты документов </w:t>
            </w:r>
            <w:r w:rsidRPr="00E57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ОПОП направлений подготовки:</w:t>
            </w:r>
          </w:p>
          <w:p w14:paraId="2914140B" w14:textId="77777777" w:rsidR="00E571D5" w:rsidRDefault="00E571D5" w:rsidP="00E571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53.03.02 Музыкально-инструментальное искусство,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Фортепиано</w:t>
            </w: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51B6A7" w14:textId="77777777" w:rsidR="00E571D5" w:rsidRDefault="00E571D5" w:rsidP="00E571D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53.03.05 Дирижирование,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Дирижирование академическим хором</w:t>
            </w: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094ECF" w14:textId="13D8D12E" w:rsidR="00E571D5" w:rsidRPr="00680EEF" w:rsidRDefault="00E571D5" w:rsidP="00E571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53.04.01 Музыкально-инструментальное искусство,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Инструментальное исполнительство и педагогика</w:t>
            </w:r>
          </w:p>
        </w:tc>
      </w:tr>
      <w:tr w:rsidR="00B859E8" w14:paraId="576270F9" w14:textId="77777777" w:rsidTr="000F48A9">
        <w:tc>
          <w:tcPr>
            <w:tcW w:w="458" w:type="dxa"/>
          </w:tcPr>
          <w:p w14:paraId="352FDC6A" w14:textId="1477F5D0" w:rsidR="00B859E8" w:rsidRDefault="00305A3D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14:paraId="0827A308" w14:textId="171E61C9" w:rsidR="00B859E8" w:rsidRPr="00D871B9" w:rsidRDefault="00B859E8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над ходом и качеством </w:t>
            </w: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подготовки учебно-методической документации (РПД, РПП, ОС)</w:t>
            </w:r>
          </w:p>
        </w:tc>
        <w:tc>
          <w:tcPr>
            <w:tcW w:w="3544" w:type="dxa"/>
          </w:tcPr>
          <w:p w14:paraId="73A6192F" w14:textId="565E0B59" w:rsidR="00B859E8" w:rsidRDefault="00B859E8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Выборочная проверка подготовленной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документации (РПД, РПП, ОС)</w:t>
            </w:r>
          </w:p>
        </w:tc>
        <w:tc>
          <w:tcPr>
            <w:tcW w:w="2410" w:type="dxa"/>
          </w:tcPr>
          <w:p w14:paraId="46211184" w14:textId="67952A49" w:rsidR="00B859E8" w:rsidRDefault="00B859E8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Декан / зав. кафедрами,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магистерских программ</w:t>
            </w:r>
          </w:p>
        </w:tc>
        <w:tc>
          <w:tcPr>
            <w:tcW w:w="1276" w:type="dxa"/>
          </w:tcPr>
          <w:p w14:paraId="7DA9CF17" w14:textId="0CF675DB" w:rsidR="00B859E8" w:rsidRDefault="00B859E8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00" w:type="dxa"/>
          </w:tcPr>
          <w:p w14:paraId="319FDEE6" w14:textId="77777777" w:rsidR="00B859E8" w:rsidRPr="000F467D" w:rsidRDefault="00B859E8" w:rsidP="00B85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C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обеспеченность</w:t>
            </w:r>
            <w:r w:rsidRPr="007C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дисциплин и практик</w:t>
            </w:r>
            <w:r w:rsidRPr="007C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052AC9" w14:textId="77777777" w:rsidR="00B859E8" w:rsidRDefault="00B859E8" w:rsidP="00B859E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рабочими программами;</w:t>
            </w:r>
          </w:p>
          <w:p w14:paraId="767A92E6" w14:textId="0D714F8A" w:rsidR="00B859E8" w:rsidRPr="00B859E8" w:rsidRDefault="00B859E8" w:rsidP="00B859E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9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оценочными средствами.</w:t>
            </w:r>
          </w:p>
        </w:tc>
      </w:tr>
      <w:tr w:rsidR="001A7870" w14:paraId="48A82264" w14:textId="77777777" w:rsidTr="000F48A9">
        <w:tc>
          <w:tcPr>
            <w:tcW w:w="458" w:type="dxa"/>
            <w:vMerge w:val="restart"/>
          </w:tcPr>
          <w:p w14:paraId="4C6E3AEF" w14:textId="21C87499" w:rsidR="001A7870" w:rsidRDefault="001A7870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  <w:vMerge w:val="restart"/>
          </w:tcPr>
          <w:p w14:paraId="3BD7B240" w14:textId="28939907" w:rsidR="001A7870" w:rsidRPr="00664CB6" w:rsidRDefault="001A787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реализации О</w:t>
            </w:r>
            <w:r w:rsidR="00134C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3544" w:type="dxa"/>
          </w:tcPr>
          <w:p w14:paraId="5CDE0968" w14:textId="333F5D5F" w:rsidR="001A7870" w:rsidRDefault="001A7870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входного, текущего и промежуточного контроля качества подготовки студентов по дисциплинам факультетских кафедр</w:t>
            </w:r>
            <w:r w:rsidRPr="0085018E">
              <w:rPr>
                <w:rFonts w:ascii="Times New Roman" w:hAnsi="Times New Roman" w:cs="Times New Roman"/>
                <w:sz w:val="24"/>
                <w:szCs w:val="24"/>
              </w:rPr>
              <w:t>, разработка корректирующих мероприятий</w:t>
            </w:r>
          </w:p>
        </w:tc>
        <w:tc>
          <w:tcPr>
            <w:tcW w:w="2410" w:type="dxa"/>
          </w:tcPr>
          <w:p w14:paraId="4D1BB18C" w14:textId="5DB7B3E1" w:rsidR="001A7870" w:rsidRDefault="001A787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зав. кафедрами</w:t>
            </w:r>
          </w:p>
        </w:tc>
        <w:tc>
          <w:tcPr>
            <w:tcW w:w="1276" w:type="dxa"/>
          </w:tcPr>
          <w:p w14:paraId="3A772EBD" w14:textId="543ABBB6" w:rsidR="001A7870" w:rsidRDefault="001A787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14:paraId="41E1CFCF" w14:textId="77777777" w:rsidR="001A7870" w:rsidRPr="00724635" w:rsidRDefault="001A7870" w:rsidP="0030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результатов текущего и промежуточного контроля Ученому совету факультета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(ноябрь/февраль/апрель/</w:t>
            </w:r>
          </w:p>
          <w:p w14:paraId="0EEE150A" w14:textId="77777777" w:rsidR="001A7870" w:rsidRDefault="001A7870" w:rsidP="0030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июнь);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процедур контроля качества подготовки специалистов</w:t>
            </w:r>
          </w:p>
          <w:p w14:paraId="0948CB33" w14:textId="77777777" w:rsidR="001A7870" w:rsidRPr="007C2C71" w:rsidRDefault="001A7870" w:rsidP="00B85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14:paraId="5937B6ED" w14:textId="77777777" w:rsidTr="000F48A9">
        <w:tc>
          <w:tcPr>
            <w:tcW w:w="458" w:type="dxa"/>
            <w:vMerge/>
          </w:tcPr>
          <w:p w14:paraId="1CC76056" w14:textId="77777777" w:rsidR="001A7870" w:rsidRDefault="001A7870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27C78076" w14:textId="77777777" w:rsidR="001A7870" w:rsidRPr="009821AC" w:rsidRDefault="001A787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7F1B4" w14:textId="7D832275" w:rsidR="001A7870" w:rsidRDefault="001A7870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2410" w:type="dxa"/>
          </w:tcPr>
          <w:p w14:paraId="7F206120" w14:textId="73D57D08" w:rsidR="001A7870" w:rsidRDefault="001A787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/ зав. кафедрами, руководители магистерских программ</w:t>
            </w:r>
          </w:p>
        </w:tc>
        <w:tc>
          <w:tcPr>
            <w:tcW w:w="1276" w:type="dxa"/>
          </w:tcPr>
          <w:p w14:paraId="3675BD87" w14:textId="19D982CC" w:rsidR="001A7870" w:rsidRDefault="001A7870" w:rsidP="0067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3B078E" w14:textId="57437C43" w:rsidR="001A7870" w:rsidRDefault="00EC235D" w:rsidP="0067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787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00" w:type="dxa"/>
          </w:tcPr>
          <w:p w14:paraId="2EE12ECF" w14:textId="7213329F" w:rsidR="001A7870" w:rsidRPr="008B17A6" w:rsidRDefault="001A7870" w:rsidP="006725E4">
            <w:pPr>
              <w:pStyle w:val="a4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корректирующих мероприятий</w:t>
            </w:r>
            <w:r w:rsidRPr="007F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48A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отмеченных в отчете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9DA10A" w14:textId="3CCCE428" w:rsidR="001A7870" w:rsidRPr="007C2C71" w:rsidRDefault="001A7870" w:rsidP="006725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редложения</w:t>
            </w:r>
            <w:r w:rsidRPr="008B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совершенствованию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содержания и </w:t>
            </w:r>
            <w:r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7A6">
              <w:rPr>
                <w:rFonts w:ascii="Times New Roman" w:hAnsi="Times New Roman" w:cs="Times New Roman"/>
                <w:sz w:val="24"/>
                <w:szCs w:val="24"/>
              </w:rPr>
              <w:t>(сообщение на заседании Ученого совета факультета)</w:t>
            </w:r>
          </w:p>
        </w:tc>
      </w:tr>
      <w:tr w:rsidR="00E61C1A" w14:paraId="1DE9DA16" w14:textId="77777777" w:rsidTr="000F48A9">
        <w:tc>
          <w:tcPr>
            <w:tcW w:w="458" w:type="dxa"/>
            <w:vMerge w:val="restart"/>
          </w:tcPr>
          <w:p w14:paraId="1F2E4239" w14:textId="393B3F44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  <w:vMerge w:val="restart"/>
          </w:tcPr>
          <w:p w14:paraId="4CAF4BAA" w14:textId="6C6BFB5F" w:rsidR="00E61C1A" w:rsidRPr="009821AC" w:rsidRDefault="00E61C1A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3544" w:type="dxa"/>
          </w:tcPr>
          <w:p w14:paraId="7BF6931E" w14:textId="434D06C5" w:rsidR="00E61C1A" w:rsidRDefault="00E61C1A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графиков учебного процесса на очном и заочном отделении</w:t>
            </w:r>
          </w:p>
        </w:tc>
        <w:tc>
          <w:tcPr>
            <w:tcW w:w="2410" w:type="dxa"/>
          </w:tcPr>
          <w:p w14:paraId="3D76E859" w14:textId="7D098EE7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276" w:type="dxa"/>
          </w:tcPr>
          <w:p w14:paraId="15BC8151" w14:textId="1A71D68C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00" w:type="dxa"/>
          </w:tcPr>
          <w:p w14:paraId="7BB9B1E0" w14:textId="6332F5E2" w:rsidR="00E61C1A" w:rsidRPr="008B17A6" w:rsidRDefault="00E61C1A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Утвержденные графики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61C1A" w14:paraId="33891D10" w14:textId="77777777" w:rsidTr="000F48A9">
        <w:tc>
          <w:tcPr>
            <w:tcW w:w="458" w:type="dxa"/>
            <w:vMerge/>
          </w:tcPr>
          <w:p w14:paraId="6FC5DF85" w14:textId="77777777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151CD772" w14:textId="77777777" w:rsidR="00E61C1A" w:rsidRPr="002315A4" w:rsidRDefault="00E61C1A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81FA12" w14:textId="6F332FB0" w:rsidR="00E61C1A" w:rsidRDefault="00E61C1A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курсовых</w:t>
            </w:r>
            <w:r w:rsidR="007D5258">
              <w:rPr>
                <w:rFonts w:ascii="Times New Roman" w:hAnsi="Times New Roman" w:cs="Times New Roman"/>
                <w:sz w:val="24"/>
                <w:szCs w:val="24"/>
              </w:rPr>
              <w:t>, выпускных квалификационных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(бакалавриат, магистратура)</w:t>
            </w:r>
          </w:p>
        </w:tc>
        <w:tc>
          <w:tcPr>
            <w:tcW w:w="2410" w:type="dxa"/>
          </w:tcPr>
          <w:p w14:paraId="2B634D39" w14:textId="32FB1A9E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кафедрой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культурологии, 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музыковедения и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14:paraId="1B963E87" w14:textId="5C970E11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00" w:type="dxa"/>
          </w:tcPr>
          <w:p w14:paraId="6DE98B12" w14:textId="423FBCC1" w:rsidR="00E61C1A" w:rsidRPr="00D221FE" w:rsidRDefault="00E61C1A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курсовых </w:t>
            </w:r>
            <w:r w:rsidR="007D5258" w:rsidRPr="007D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выпускных квалификационных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</w:tr>
      <w:tr w:rsidR="00E61C1A" w14:paraId="6748E35A" w14:textId="77777777" w:rsidTr="000F48A9">
        <w:tc>
          <w:tcPr>
            <w:tcW w:w="458" w:type="dxa"/>
            <w:vMerge/>
          </w:tcPr>
          <w:p w14:paraId="6D31542D" w14:textId="77777777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18774566" w14:textId="77777777" w:rsidR="00E61C1A" w:rsidRPr="002315A4" w:rsidRDefault="00E61C1A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E280E" w14:textId="0C46B26E" w:rsidR="00E61C1A" w:rsidRDefault="00E61C1A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контрольно-творческих мероприятий</w:t>
            </w:r>
          </w:p>
        </w:tc>
        <w:tc>
          <w:tcPr>
            <w:tcW w:w="2410" w:type="dxa"/>
          </w:tcPr>
          <w:p w14:paraId="5E437E4C" w14:textId="4C8BA61E" w:rsidR="00E61C1A" w:rsidRPr="00724635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C80DD7">
              <w:rPr>
                <w:rFonts w:ascii="Times New Roman" w:hAnsi="Times New Roman" w:cs="Times New Roman"/>
                <w:sz w:val="24"/>
                <w:szCs w:val="24"/>
              </w:rPr>
              <w:t>вокально-хорового и инструментального исполнительства</w:t>
            </w:r>
          </w:p>
        </w:tc>
        <w:tc>
          <w:tcPr>
            <w:tcW w:w="1276" w:type="dxa"/>
          </w:tcPr>
          <w:p w14:paraId="5E5101F3" w14:textId="00FB8D6E" w:rsidR="00E61C1A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00" w:type="dxa"/>
          </w:tcPr>
          <w:p w14:paraId="64C4A709" w14:textId="230AA1D7" w:rsidR="00E61C1A" w:rsidRPr="004A5258" w:rsidRDefault="00E61C1A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график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контрольно-творческих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на первый и второй семестры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2315A4" w14:paraId="2C995EE1" w14:textId="77777777" w:rsidTr="000F48A9">
        <w:tc>
          <w:tcPr>
            <w:tcW w:w="458" w:type="dxa"/>
          </w:tcPr>
          <w:p w14:paraId="5EDB84D2" w14:textId="09745CA8" w:rsidR="002315A4" w:rsidRDefault="00E61C1A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14:paraId="26835C29" w14:textId="0B1F5A0D" w:rsidR="002315A4" w:rsidRPr="00664CB6" w:rsidRDefault="002315A4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методической </w:t>
            </w: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помощи преподавателям</w:t>
            </w:r>
          </w:p>
        </w:tc>
        <w:tc>
          <w:tcPr>
            <w:tcW w:w="3544" w:type="dxa"/>
          </w:tcPr>
          <w:p w14:paraId="13E53FF7" w14:textId="2E276E86" w:rsidR="00C03929" w:rsidRDefault="002315A4" w:rsidP="00C039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  <w:r w:rsidR="00E6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2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</w:p>
          <w:p w14:paraId="44267908" w14:textId="5E95147C" w:rsidR="00C03929" w:rsidRDefault="00C03929" w:rsidP="00C03929">
            <w:pPr>
              <w:pStyle w:val="a4"/>
              <w:numPr>
                <w:ilvl w:val="0"/>
                <w:numId w:val="6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в дистанционном формате</w:t>
            </w:r>
          </w:p>
          <w:p w14:paraId="18734BA4" w14:textId="5CC64E47" w:rsidR="002315A4" w:rsidRDefault="00C03929" w:rsidP="00C03929">
            <w:pPr>
              <w:pStyle w:val="a4"/>
              <w:numPr>
                <w:ilvl w:val="0"/>
                <w:numId w:val="6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ресурсов </w:t>
            </w:r>
            <w:r w:rsidR="00E61C1A" w:rsidRPr="00E61C1A">
              <w:rPr>
                <w:rFonts w:ascii="Times New Roman" w:hAnsi="Times New Roman" w:cs="Times New Roman"/>
                <w:sz w:val="24"/>
                <w:szCs w:val="24"/>
              </w:rPr>
              <w:t>электронной информационно</w:t>
            </w:r>
            <w:r w:rsidR="00097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C1A" w:rsidRPr="00E61C1A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 вуза</w:t>
            </w:r>
          </w:p>
          <w:p w14:paraId="1A2995A4" w14:textId="0A1AD773" w:rsidR="002315A4" w:rsidRPr="00607A65" w:rsidRDefault="00EC235D" w:rsidP="002315A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учебно-методической документации</w:t>
            </w:r>
          </w:p>
        </w:tc>
        <w:tc>
          <w:tcPr>
            <w:tcW w:w="2410" w:type="dxa"/>
          </w:tcPr>
          <w:p w14:paraId="485E7DDC" w14:textId="77777777" w:rsidR="002315A4" w:rsidRDefault="002315A4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декана по УР / за</w:t>
            </w:r>
            <w:r w:rsidRPr="00282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кафедрами,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магистерских программ</w:t>
            </w:r>
          </w:p>
        </w:tc>
        <w:tc>
          <w:tcPr>
            <w:tcW w:w="1276" w:type="dxa"/>
          </w:tcPr>
          <w:p w14:paraId="6C0F2D1F" w14:textId="77777777" w:rsidR="002315A4" w:rsidRDefault="002315A4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00" w:type="dxa"/>
          </w:tcPr>
          <w:p w14:paraId="1D42F40D" w14:textId="34D46DE4" w:rsidR="002315A4" w:rsidRPr="004A7FEE" w:rsidRDefault="002315A4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Информированность преподавателей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организации дистанционной 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использования возможностей и ресурсов ЭИОС, подготовки учебно-методической документации</w:t>
            </w:r>
          </w:p>
        </w:tc>
      </w:tr>
    </w:tbl>
    <w:p w14:paraId="2A81D03C" w14:textId="77777777" w:rsidR="004C6A40" w:rsidRDefault="004C6A40" w:rsidP="00F65AF8">
      <w:pPr>
        <w:rPr>
          <w:rFonts w:ascii="Times New Roman" w:hAnsi="Times New Roman" w:cs="Times New Roman"/>
          <w:sz w:val="24"/>
          <w:szCs w:val="24"/>
        </w:rPr>
      </w:pPr>
    </w:p>
    <w:p w14:paraId="511E4684" w14:textId="77777777" w:rsidR="00B43B47" w:rsidRPr="00F03D1F" w:rsidRDefault="00F03D1F" w:rsidP="00F65AF8">
      <w:pPr>
        <w:rPr>
          <w:rFonts w:ascii="Times New Roman" w:hAnsi="Times New Roman" w:cs="Times New Roman"/>
          <w:sz w:val="24"/>
          <w:szCs w:val="24"/>
        </w:rPr>
      </w:pPr>
      <w:r w:rsidRPr="00F03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УМК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Н.С.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Вихирева</w:t>
      </w:r>
    </w:p>
    <w:sectPr w:rsidR="00B43B47" w:rsidRPr="00F03D1F" w:rsidSect="004C6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521"/>
    <w:multiLevelType w:val="hybridMultilevel"/>
    <w:tmpl w:val="08CE3A96"/>
    <w:lvl w:ilvl="0" w:tplc="421449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F73"/>
    <w:multiLevelType w:val="hybridMultilevel"/>
    <w:tmpl w:val="C68C7DEA"/>
    <w:lvl w:ilvl="0" w:tplc="D54083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96"/>
    <w:multiLevelType w:val="hybridMultilevel"/>
    <w:tmpl w:val="785028C8"/>
    <w:lvl w:ilvl="0" w:tplc="750A83E6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36E76E1"/>
    <w:multiLevelType w:val="hybridMultilevel"/>
    <w:tmpl w:val="A5DEBDBC"/>
    <w:lvl w:ilvl="0" w:tplc="9BDE3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B1A"/>
    <w:multiLevelType w:val="hybridMultilevel"/>
    <w:tmpl w:val="879C13A0"/>
    <w:lvl w:ilvl="0" w:tplc="4B9C061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1380"/>
    <w:multiLevelType w:val="hybridMultilevel"/>
    <w:tmpl w:val="C6B812BE"/>
    <w:lvl w:ilvl="0" w:tplc="66D69F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B0803"/>
    <w:multiLevelType w:val="hybridMultilevel"/>
    <w:tmpl w:val="1D5CBC00"/>
    <w:lvl w:ilvl="0" w:tplc="E3086C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7535"/>
    <w:multiLevelType w:val="hybridMultilevel"/>
    <w:tmpl w:val="A94EA9FA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B426A"/>
    <w:multiLevelType w:val="hybridMultilevel"/>
    <w:tmpl w:val="331AD7E2"/>
    <w:lvl w:ilvl="0" w:tplc="88A0F0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1B28"/>
    <w:multiLevelType w:val="hybridMultilevel"/>
    <w:tmpl w:val="5A1EADC2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19"/>
    <w:rsid w:val="00005ABB"/>
    <w:rsid w:val="00011107"/>
    <w:rsid w:val="00015143"/>
    <w:rsid w:val="00047E4C"/>
    <w:rsid w:val="00080241"/>
    <w:rsid w:val="0009738B"/>
    <w:rsid w:val="000B268B"/>
    <w:rsid w:val="000B3E8F"/>
    <w:rsid w:val="000F467D"/>
    <w:rsid w:val="000F48A9"/>
    <w:rsid w:val="00134C34"/>
    <w:rsid w:val="00143F9D"/>
    <w:rsid w:val="0014406F"/>
    <w:rsid w:val="00144983"/>
    <w:rsid w:val="00145954"/>
    <w:rsid w:val="001532A1"/>
    <w:rsid w:val="00153956"/>
    <w:rsid w:val="001559DD"/>
    <w:rsid w:val="00187534"/>
    <w:rsid w:val="00193864"/>
    <w:rsid w:val="001A7870"/>
    <w:rsid w:val="001C7B61"/>
    <w:rsid w:val="001D2849"/>
    <w:rsid w:val="001E0AB3"/>
    <w:rsid w:val="001F4B00"/>
    <w:rsid w:val="0022222A"/>
    <w:rsid w:val="002315A4"/>
    <w:rsid w:val="00231C83"/>
    <w:rsid w:val="00233F27"/>
    <w:rsid w:val="002415E3"/>
    <w:rsid w:val="00252728"/>
    <w:rsid w:val="00261958"/>
    <w:rsid w:val="002808DE"/>
    <w:rsid w:val="00282ACE"/>
    <w:rsid w:val="002A508F"/>
    <w:rsid w:val="002C67DC"/>
    <w:rsid w:val="002D486E"/>
    <w:rsid w:val="002E5BC0"/>
    <w:rsid w:val="00305A3D"/>
    <w:rsid w:val="00306E16"/>
    <w:rsid w:val="00307835"/>
    <w:rsid w:val="00313E37"/>
    <w:rsid w:val="003230C0"/>
    <w:rsid w:val="00334E6C"/>
    <w:rsid w:val="00352F79"/>
    <w:rsid w:val="00353E1D"/>
    <w:rsid w:val="00375086"/>
    <w:rsid w:val="00390FA0"/>
    <w:rsid w:val="00393EE3"/>
    <w:rsid w:val="003A4C6E"/>
    <w:rsid w:val="003D72E7"/>
    <w:rsid w:val="004173C7"/>
    <w:rsid w:val="004266F7"/>
    <w:rsid w:val="004511DE"/>
    <w:rsid w:val="00467E9C"/>
    <w:rsid w:val="00484FB4"/>
    <w:rsid w:val="004A0DFE"/>
    <w:rsid w:val="004A5258"/>
    <w:rsid w:val="004A7FEE"/>
    <w:rsid w:val="004C6A40"/>
    <w:rsid w:val="004E1A19"/>
    <w:rsid w:val="004F4BCE"/>
    <w:rsid w:val="004F4DF4"/>
    <w:rsid w:val="005117EE"/>
    <w:rsid w:val="00516BFE"/>
    <w:rsid w:val="005251F0"/>
    <w:rsid w:val="00543CA5"/>
    <w:rsid w:val="00557714"/>
    <w:rsid w:val="0056204C"/>
    <w:rsid w:val="0057212A"/>
    <w:rsid w:val="00572C1E"/>
    <w:rsid w:val="00573B3E"/>
    <w:rsid w:val="00575910"/>
    <w:rsid w:val="005976FC"/>
    <w:rsid w:val="005A467C"/>
    <w:rsid w:val="005B41FF"/>
    <w:rsid w:val="005C40D3"/>
    <w:rsid w:val="005C5ED2"/>
    <w:rsid w:val="005E600E"/>
    <w:rsid w:val="005E6AE4"/>
    <w:rsid w:val="005F35F6"/>
    <w:rsid w:val="005F73BB"/>
    <w:rsid w:val="00603E3E"/>
    <w:rsid w:val="00607A65"/>
    <w:rsid w:val="0061642C"/>
    <w:rsid w:val="00621B6E"/>
    <w:rsid w:val="00631D67"/>
    <w:rsid w:val="006358B6"/>
    <w:rsid w:val="006400A5"/>
    <w:rsid w:val="00640FD6"/>
    <w:rsid w:val="00647BF7"/>
    <w:rsid w:val="00664CB6"/>
    <w:rsid w:val="00664D4F"/>
    <w:rsid w:val="006674D3"/>
    <w:rsid w:val="006725E4"/>
    <w:rsid w:val="00680EEF"/>
    <w:rsid w:val="006B059D"/>
    <w:rsid w:val="006E45F7"/>
    <w:rsid w:val="006E5605"/>
    <w:rsid w:val="006F639D"/>
    <w:rsid w:val="006F756B"/>
    <w:rsid w:val="007037FF"/>
    <w:rsid w:val="00724635"/>
    <w:rsid w:val="0072726C"/>
    <w:rsid w:val="00752C7D"/>
    <w:rsid w:val="00756E07"/>
    <w:rsid w:val="00765A46"/>
    <w:rsid w:val="00794ED8"/>
    <w:rsid w:val="007C093E"/>
    <w:rsid w:val="007C2195"/>
    <w:rsid w:val="007C2C71"/>
    <w:rsid w:val="007C6481"/>
    <w:rsid w:val="007D5258"/>
    <w:rsid w:val="007E7878"/>
    <w:rsid w:val="007F048A"/>
    <w:rsid w:val="007F7B55"/>
    <w:rsid w:val="00800F5B"/>
    <w:rsid w:val="00831503"/>
    <w:rsid w:val="00831845"/>
    <w:rsid w:val="008411B0"/>
    <w:rsid w:val="0084563B"/>
    <w:rsid w:val="0085018E"/>
    <w:rsid w:val="00892C93"/>
    <w:rsid w:val="00894905"/>
    <w:rsid w:val="008A48AA"/>
    <w:rsid w:val="008B17A6"/>
    <w:rsid w:val="008B7914"/>
    <w:rsid w:val="008D5A62"/>
    <w:rsid w:val="008F2E74"/>
    <w:rsid w:val="0090238F"/>
    <w:rsid w:val="00904376"/>
    <w:rsid w:val="00905D6D"/>
    <w:rsid w:val="00921313"/>
    <w:rsid w:val="00937D4D"/>
    <w:rsid w:val="00971221"/>
    <w:rsid w:val="00973725"/>
    <w:rsid w:val="009821AC"/>
    <w:rsid w:val="0098521D"/>
    <w:rsid w:val="009854B2"/>
    <w:rsid w:val="009A0786"/>
    <w:rsid w:val="009A5A20"/>
    <w:rsid w:val="009B198D"/>
    <w:rsid w:val="009B7EE5"/>
    <w:rsid w:val="009D6193"/>
    <w:rsid w:val="00A11529"/>
    <w:rsid w:val="00A2056C"/>
    <w:rsid w:val="00A2663F"/>
    <w:rsid w:val="00A34457"/>
    <w:rsid w:val="00A51FA3"/>
    <w:rsid w:val="00A520A5"/>
    <w:rsid w:val="00A52ECA"/>
    <w:rsid w:val="00A6420E"/>
    <w:rsid w:val="00A87195"/>
    <w:rsid w:val="00A9267D"/>
    <w:rsid w:val="00AC22CE"/>
    <w:rsid w:val="00AC327A"/>
    <w:rsid w:val="00AC74F3"/>
    <w:rsid w:val="00AF154B"/>
    <w:rsid w:val="00AF2CE5"/>
    <w:rsid w:val="00AF71D0"/>
    <w:rsid w:val="00B14CF6"/>
    <w:rsid w:val="00B211CA"/>
    <w:rsid w:val="00B43B47"/>
    <w:rsid w:val="00B44556"/>
    <w:rsid w:val="00B65FB5"/>
    <w:rsid w:val="00B810B6"/>
    <w:rsid w:val="00B825AB"/>
    <w:rsid w:val="00B859E8"/>
    <w:rsid w:val="00B870AB"/>
    <w:rsid w:val="00BA5BAF"/>
    <w:rsid w:val="00BD3825"/>
    <w:rsid w:val="00BF52C6"/>
    <w:rsid w:val="00C03929"/>
    <w:rsid w:val="00C12102"/>
    <w:rsid w:val="00C2225D"/>
    <w:rsid w:val="00C251BF"/>
    <w:rsid w:val="00C35029"/>
    <w:rsid w:val="00C410AF"/>
    <w:rsid w:val="00C4316A"/>
    <w:rsid w:val="00C55E3A"/>
    <w:rsid w:val="00C62516"/>
    <w:rsid w:val="00C70904"/>
    <w:rsid w:val="00C72D5F"/>
    <w:rsid w:val="00C80DD7"/>
    <w:rsid w:val="00CA6BF9"/>
    <w:rsid w:val="00CB73FE"/>
    <w:rsid w:val="00CC19F4"/>
    <w:rsid w:val="00CC6625"/>
    <w:rsid w:val="00CD4345"/>
    <w:rsid w:val="00CE6D5E"/>
    <w:rsid w:val="00D221FE"/>
    <w:rsid w:val="00D2292D"/>
    <w:rsid w:val="00D32F44"/>
    <w:rsid w:val="00D51DDB"/>
    <w:rsid w:val="00D7189C"/>
    <w:rsid w:val="00D871B9"/>
    <w:rsid w:val="00D95650"/>
    <w:rsid w:val="00DB4B0C"/>
    <w:rsid w:val="00DC0DE1"/>
    <w:rsid w:val="00DE17EF"/>
    <w:rsid w:val="00DE53E9"/>
    <w:rsid w:val="00DE69EB"/>
    <w:rsid w:val="00E04EAA"/>
    <w:rsid w:val="00E06530"/>
    <w:rsid w:val="00E10A20"/>
    <w:rsid w:val="00E14E72"/>
    <w:rsid w:val="00E25173"/>
    <w:rsid w:val="00E571D5"/>
    <w:rsid w:val="00E61C1A"/>
    <w:rsid w:val="00E679CC"/>
    <w:rsid w:val="00E743A6"/>
    <w:rsid w:val="00E77B85"/>
    <w:rsid w:val="00E84CA8"/>
    <w:rsid w:val="00E95B4A"/>
    <w:rsid w:val="00EA075C"/>
    <w:rsid w:val="00EA218A"/>
    <w:rsid w:val="00EB5155"/>
    <w:rsid w:val="00EC235D"/>
    <w:rsid w:val="00EE538C"/>
    <w:rsid w:val="00EE61A8"/>
    <w:rsid w:val="00EF0767"/>
    <w:rsid w:val="00F005CD"/>
    <w:rsid w:val="00F03D1F"/>
    <w:rsid w:val="00F155AF"/>
    <w:rsid w:val="00F207BA"/>
    <w:rsid w:val="00F25044"/>
    <w:rsid w:val="00F35C53"/>
    <w:rsid w:val="00F455C8"/>
    <w:rsid w:val="00F458CB"/>
    <w:rsid w:val="00F65AF8"/>
    <w:rsid w:val="00F91117"/>
    <w:rsid w:val="00FB6265"/>
    <w:rsid w:val="00FF4107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F2F"/>
  <w15:chartTrackingRefBased/>
  <w15:docId w15:val="{D81F08BE-365E-4A6D-919E-EB2FE59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914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272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царева</dc:creator>
  <cp:keywords/>
  <dc:description/>
  <cp:lastModifiedBy>наталия царева</cp:lastModifiedBy>
  <cp:revision>205</cp:revision>
  <dcterms:created xsi:type="dcterms:W3CDTF">2017-10-14T04:37:00Z</dcterms:created>
  <dcterms:modified xsi:type="dcterms:W3CDTF">2020-09-22T10:24:00Z</dcterms:modified>
</cp:coreProperties>
</file>